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3A01A" w14:textId="77777777" w:rsidR="00DD58D6" w:rsidRDefault="00DD58D6" w:rsidP="00DD58D6">
      <w:pPr>
        <w:spacing w:beforeLines="50" w:before="156" w:afterLines="50" w:after="156" w:line="360" w:lineRule="auto"/>
        <w:rPr>
          <w:rFonts w:ascii="仿宋_GB2312" w:eastAsia="仿宋_GB2312"/>
          <w:b/>
          <w:bCs/>
          <w:sz w:val="28"/>
          <w:szCs w:val="32"/>
        </w:rPr>
      </w:pPr>
      <w:r>
        <w:rPr>
          <w:rFonts w:ascii="仿宋_GB2312" w:eastAsia="仿宋_GB2312" w:hint="eastAsia"/>
          <w:b/>
          <w:bCs/>
          <w:sz w:val="28"/>
          <w:szCs w:val="32"/>
        </w:rPr>
        <w:t>附表1    基于生成式人工智能的教学创新应用作品提交表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012"/>
        <w:gridCol w:w="2642"/>
        <w:gridCol w:w="2642"/>
      </w:tblGrid>
      <w:tr w:rsidR="00DD58D6" w14:paraId="18430AD0" w14:textId="77777777" w:rsidTr="00DD58D6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0127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作品主题：</w:t>
            </w:r>
          </w:p>
        </w:tc>
      </w:tr>
      <w:tr w:rsidR="00DD58D6" w14:paraId="01A6A592" w14:textId="77777777" w:rsidTr="00DD58D6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98A4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单位名称：</w:t>
            </w:r>
          </w:p>
        </w:tc>
      </w:tr>
      <w:tr w:rsidR="00DD58D6" w14:paraId="082E40AC" w14:textId="77777777" w:rsidTr="00DD58D6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8B48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学院名称：</w:t>
            </w:r>
          </w:p>
        </w:tc>
      </w:tr>
      <w:tr w:rsidR="00DD58D6" w14:paraId="65752F81" w14:textId="77777777" w:rsidTr="00DD58D6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BAB5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团队负责人：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A2BE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4FEE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电子邮件：</w:t>
            </w:r>
          </w:p>
        </w:tc>
      </w:tr>
      <w:tr w:rsidR="00DD58D6" w14:paraId="7F88CCB3" w14:textId="77777777" w:rsidTr="00DD58D6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6418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团队成员及单位：</w:t>
            </w:r>
          </w:p>
        </w:tc>
      </w:tr>
      <w:tr w:rsidR="00DD58D6" w14:paraId="350EF130" w14:textId="77777777" w:rsidTr="00DD58D6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E304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联系地址：</w:t>
            </w:r>
          </w:p>
        </w:tc>
      </w:tr>
      <w:tr w:rsidR="00DD58D6" w14:paraId="4A7328E0" w14:textId="77777777" w:rsidTr="00DD58D6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8506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收件人：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EEB3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39B8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电子邮件：</w:t>
            </w:r>
          </w:p>
        </w:tc>
      </w:tr>
      <w:tr w:rsidR="00DD58D6" w14:paraId="0F5FDD21" w14:textId="77777777" w:rsidTr="00DD58D6">
        <w:trPr>
          <w:trHeight w:val="35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BD5" w14:textId="77777777" w:rsidR="00DD58D6" w:rsidRDefault="00DD58D6">
            <w:pPr>
              <w:widowControl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基于生成式人工智能的教学创新应用案例情况：</w:t>
            </w:r>
          </w:p>
          <w:p w14:paraId="3110E7C8" w14:textId="77777777" w:rsidR="00DD58D6" w:rsidRDefault="00DD58D6">
            <w:pPr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(内容不超过3000字，描述完整应用案例，主要包括整个应用过程简述、体现本案例在目标达成、创新性、应用价值、适用性和可行性、合乎伦理运用等方面特点，鼓励附上配套视频等支撑材料)</w:t>
            </w:r>
          </w:p>
          <w:p w14:paraId="7098AF7B" w14:textId="77777777" w:rsidR="00DD58D6" w:rsidRDefault="00DD58D6">
            <w:pPr>
              <w:spacing w:line="30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2C90FAFE" w14:textId="77777777" w:rsidR="00DD58D6" w:rsidRDefault="00DD58D6">
            <w:pPr>
              <w:spacing w:line="30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50F9BF1C" w14:textId="77777777" w:rsidR="00DD58D6" w:rsidRDefault="00DD58D6">
            <w:pPr>
              <w:spacing w:line="30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18257109" w14:textId="77777777" w:rsidR="00DD58D6" w:rsidRDefault="00DD58D6">
            <w:pPr>
              <w:spacing w:line="30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6F6E3444" w14:textId="77777777" w:rsidR="00DD58D6" w:rsidRDefault="00DD58D6">
            <w:pPr>
              <w:spacing w:line="30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71D81846" w14:textId="77777777" w:rsidR="00DD58D6" w:rsidRDefault="00DD58D6">
            <w:pPr>
              <w:spacing w:line="30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0A283423" w14:textId="77777777" w:rsidR="00DD58D6" w:rsidRDefault="00DD58D6">
            <w:pPr>
              <w:spacing w:line="30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4364DC2F" w14:textId="77777777" w:rsidR="00DD58D6" w:rsidRDefault="00DD58D6">
            <w:pPr>
              <w:spacing w:line="300" w:lineRule="auto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6094E16" w14:textId="1BC129AE" w:rsidR="00C764CE" w:rsidRPr="00DD58D6" w:rsidRDefault="00C764CE" w:rsidP="00DD58D6">
      <w:pPr>
        <w:rPr>
          <w:rFonts w:hint="eastAsia"/>
        </w:rPr>
      </w:pPr>
    </w:p>
    <w:sectPr w:rsidR="00C764CE" w:rsidRPr="00DD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3F6A4" w14:textId="77777777" w:rsidR="00415A5B" w:rsidRDefault="00415A5B" w:rsidP="00DD58D6">
      <w:pPr>
        <w:rPr>
          <w:rFonts w:hint="eastAsia"/>
        </w:rPr>
      </w:pPr>
      <w:r>
        <w:separator/>
      </w:r>
    </w:p>
  </w:endnote>
  <w:endnote w:type="continuationSeparator" w:id="0">
    <w:p w14:paraId="6EA7B471" w14:textId="77777777" w:rsidR="00415A5B" w:rsidRDefault="00415A5B" w:rsidP="00DD58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63285" w14:textId="77777777" w:rsidR="00415A5B" w:rsidRDefault="00415A5B" w:rsidP="00DD58D6">
      <w:pPr>
        <w:rPr>
          <w:rFonts w:hint="eastAsia"/>
        </w:rPr>
      </w:pPr>
      <w:r>
        <w:separator/>
      </w:r>
    </w:p>
  </w:footnote>
  <w:footnote w:type="continuationSeparator" w:id="0">
    <w:p w14:paraId="46956429" w14:textId="77777777" w:rsidR="00415A5B" w:rsidRDefault="00415A5B" w:rsidP="00DD58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5"/>
    <w:rsid w:val="00041635"/>
    <w:rsid w:val="001656A5"/>
    <w:rsid w:val="00415A5B"/>
    <w:rsid w:val="008860A6"/>
    <w:rsid w:val="00C764CE"/>
    <w:rsid w:val="00DD58D6"/>
    <w:rsid w:val="00E0582C"/>
    <w:rsid w:val="00E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27C5A"/>
  <w15:chartTrackingRefBased/>
  <w15:docId w15:val="{0FAE98ED-82BC-41D0-A83A-091C597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8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8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8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8D6"/>
    <w:rPr>
      <w:sz w:val="18"/>
      <w:szCs w:val="18"/>
    </w:rPr>
  </w:style>
  <w:style w:type="table" w:styleId="a7">
    <w:name w:val="Table Grid"/>
    <w:basedOn w:val="a1"/>
    <w:uiPriority w:val="39"/>
    <w:rsid w:val="00DD58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雨龙 顾</dc:creator>
  <cp:keywords/>
  <dc:description/>
  <cp:lastModifiedBy>雨龙 顾</cp:lastModifiedBy>
  <cp:revision>2</cp:revision>
  <dcterms:created xsi:type="dcterms:W3CDTF">2024-08-19T13:39:00Z</dcterms:created>
  <dcterms:modified xsi:type="dcterms:W3CDTF">2024-08-19T13:40:00Z</dcterms:modified>
</cp:coreProperties>
</file>